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2A4A" w:rsidRPr="003F2285" w:rsidRDefault="006B1033" w:rsidP="00BA10A8">
      <w:pPr>
        <w:ind w:right="-82"/>
        <w:rPr>
          <w:rFonts w:ascii="Arial" w:hAnsi="Arial" w:cs="Arial"/>
          <w:b/>
          <w:color w:val="800000"/>
        </w:rPr>
      </w:pPr>
      <w:r w:rsidRPr="00815FD3"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2AB8E" wp14:editId="4B7C585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194550" cy="10071100"/>
                <wp:effectExtent l="0" t="0" r="25400" b="2540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0" cy="10071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E0F08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033" w:rsidRDefault="00DB457F" w:rsidP="00832B2C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34534" wp14:editId="79F2C6CF">
                                  <wp:extent cx="1781506" cy="828000"/>
                                  <wp:effectExtent l="0" t="0" r="0" b="0"/>
                                  <wp:docPr id="1" name="Billede 1" descr="C:\Users\Inge-Lise Søbjerg\AppData\Local\Microsoft\Windows\Temporary Internet Files\Content.IE5\N0747I4J\Zonta District13_Area1_ Logo_Horizontal_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nge-Lise Søbjerg\AppData\Local\Microsoft\Windows\Temporary Internet Files\Content.IE5\N0747I4J\Zonta District13_Area1_ Logo_Horizontal_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506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  <w:r w:rsid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  <w:r w:rsid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  <w:r w:rsid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FAKTA om Zonta Danmark og Zonta International.</w:t>
                            </w:r>
                          </w:p>
                          <w:p w:rsidR="005E4633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Zonta er et spændende natio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nalt og internationalt netværk af professionelle og ressourcestærke personer, overvejende bestående af kvinder med selvstændig beslutningskompetence i erhvervslivet. </w:t>
                            </w: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Netvær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ket kan bruges professionelt og personligt.</w:t>
                            </w: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Zonta er en uafhængig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international NGO organisation 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med konsultativ status i ECOSOC og ILO, og deltagelsesstatus i The Council of Europe. </w:t>
                            </w: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Zonta Danmark er medlem af paraplyorganisationen Kvinderådet.</w:t>
                            </w: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Zonta har mere end 30.000 medlemmer fordelt på ca. 1.200 klubber og 67 lande. </w:t>
                            </w:r>
                          </w:p>
                          <w:p w:rsidR="005E4633" w:rsidRPr="000656A2" w:rsidRDefault="0051337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Zonta har 23</w:t>
                            </w:r>
                            <w:r w:rsidR="005E4633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klubber i Danmark med </w:t>
                            </w:r>
                            <w:r w:rsidR="005E4633"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ca. 600 medlemmer, fordelt på mere end 100 forskellige erhverv. </w:t>
                            </w: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Den første Zonta Klub blev stiftet i Buffalo, USA i 1919. </w:t>
                            </w:r>
                          </w:p>
                          <w:p w:rsidR="005E4633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Den første Zonta Klub i Danmark blev stiftet i København i 1935. </w:t>
                            </w: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Zonta klubberne afholder 1 månedligt møde ca. 10-11 gange om året med f.eks. fagligt, kulturelt og samfundsorienteret indhold.</w:t>
                            </w:r>
                          </w:p>
                          <w:p w:rsidR="005E4633" w:rsidRPr="00DB457F" w:rsidRDefault="005E4633" w:rsidP="005E4633">
                            <w:pPr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</w:rPr>
                            </w:pPr>
                          </w:p>
                          <w:p w:rsidR="005E4633" w:rsidRPr="005B0994" w:rsidRDefault="005E4633" w:rsidP="005E4633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Zontas formål er at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5E4633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B290D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Skabe et netværk for og mellem medlemmer i 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forskellige erhverv</w:t>
                            </w:r>
                          </w:p>
                          <w:p w:rsidR="005E4633" w:rsidRPr="005B0994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Skabe bedre karrieremuligheder for kvinder i erhve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rvslivet</w:t>
                            </w:r>
                          </w:p>
                          <w:p w:rsidR="005E4633" w:rsidRPr="007D703A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7D703A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Forbedre og styrke kvinders stilling uddannelsesmæssigt, økonomisk, politisk, juridisk og sundhedsmæssigt </w:t>
                            </w:r>
                          </w:p>
                          <w:p w:rsidR="005E4633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Forhindre vold mod kvinder og handel med k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vinder til sex- og slavearbejde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Zonta er neutral med hens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yn til partipolitik og religion</w:t>
                            </w:r>
                          </w:p>
                          <w:p w:rsidR="005E4633" w:rsidRPr="00DB457F" w:rsidRDefault="005E4633" w:rsidP="005E4633">
                            <w:pPr>
                              <w:pStyle w:val="Listeafsnit"/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</w:rPr>
                            </w:pPr>
                          </w:p>
                          <w:p w:rsidR="005E4633" w:rsidRDefault="005E463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Mission: </w:t>
                            </w:r>
                          </w:p>
                          <w:p w:rsidR="005E4633" w:rsidRPr="005B0994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5B0994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Zonta International er en toneangivende organisation, der overalt i verden arbejder for kvinders ligestilling, og forbedrer kvinders vilkår via uddannelsesprogrammer o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g hjælp til selvhjælp projekter</w:t>
                            </w:r>
                          </w:p>
                          <w:p w:rsidR="005E4633" w:rsidRDefault="005E463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Vision: </w:t>
                            </w:r>
                          </w:p>
                          <w:p w:rsidR="005E4633" w:rsidRPr="005B0994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5B0994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Zonta International arbejder for en verden, hvor kvinders rettigheder anerkendes som menneske rettigheder, hvor alle kvinder har mulighed for at udvikle og forbedre deres vilkår, hvor kvinder er repræsenteret i alle besluttende organer og erhverv på lige fod med mænd, og hvor ingen 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kvinder lever i frygt for vold</w:t>
                            </w:r>
                          </w:p>
                          <w:p w:rsidR="005E4633" w:rsidRDefault="005E463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Tema: </w:t>
                            </w:r>
                          </w:p>
                          <w:p w:rsidR="005E4633" w:rsidRPr="005B0994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5B0994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Zonta styrker kvinder via ligestillingsarbejde og hjælp til selvhjælp pr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ojekter</w:t>
                            </w:r>
                          </w:p>
                          <w:p w:rsidR="005E4633" w:rsidRPr="00DB457F" w:rsidRDefault="005E463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E4633" w:rsidRPr="000656A2" w:rsidRDefault="005E463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Zonta Danmarks projekter finansieres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bl.a. </w:t>
                            </w: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af danske Zonta klubber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, donationer fra f.eks. fonde</w:t>
                            </w: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m.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m.</w:t>
                            </w: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5E4633" w:rsidRPr="00B57806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Ph.d. stipendium 50.000kr. (naturvid.</w:t>
                            </w:r>
                            <w:r w:rsidR="000E3D03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skab &amp; teknologi) uddeles 2011, 2013, 2015, 2017, 2019, 202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”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Girltalk.dk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”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støttes i 2014 med 60.000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kr.,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i 2015 med 30.000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kr. og i 2016 med 25.000 kr.</w:t>
                            </w:r>
                          </w:p>
                          <w:p w:rsidR="005E4633" w:rsidRPr="00B57806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”Tør du tale om det”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støttes i 2015 med 6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0.000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kr., i 2016 med 30.000 kr. og i 2017 med 25.000 kr.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”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Zonta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Says NO”. En kampagne i 2012-2018, med det formål at bekæmpe vold mod kvinder og piger</w:t>
                            </w:r>
                          </w:p>
                          <w:p w:rsidR="005E4633" w:rsidRPr="00DB457F" w:rsidRDefault="005E4633" w:rsidP="005E4633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800000"/>
                                <w:sz w:val="16"/>
                                <w:szCs w:val="16"/>
                              </w:rPr>
                            </w:pPr>
                          </w:p>
                          <w:p w:rsidR="005E4633" w:rsidRPr="000656A2" w:rsidRDefault="005E463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Zonta International vil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iflg. budget 2016-2018</w:t>
                            </w: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uddele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5.376</w:t>
                            </w: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.000 US$ til følgende internationale projekter: 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1.0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00.000 US$ til reduktion af fødselsskaden Fistula i Liberia </w:t>
                            </w:r>
                          </w:p>
                          <w:p w:rsidR="005E4633" w:rsidRPr="00E40900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E40900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1.000.000 US$ til at sårbare og udstødte piger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på Madagascar, </w:t>
                            </w:r>
                            <w:r w:rsidRPr="00E40900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kan re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alisere deres ret til uddannelse</w:t>
                            </w:r>
                          </w:p>
                          <w:p w:rsidR="005E4633" w:rsidRPr="00EE6F28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color w:val="800000"/>
                              </w:rPr>
                            </w:pPr>
                            <w:r w:rsidRPr="00EE6F28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1.000.000 US$ til respekt af </w:t>
                            </w:r>
                            <w:r w:rsidRPr="00EE6F28">
                              <w:rPr>
                                <w:rFonts w:ascii="Arial" w:eastAsia="Lato Regular" w:hAnsi="Arial" w:cs="Arial"/>
                                <w:color w:val="802528"/>
                                <w:kern w:val="24"/>
                                <w:sz w:val="22"/>
                                <w:szCs w:val="22"/>
                              </w:rPr>
                              <w:t>unge pigers rettigheder og imødekommelse af deres behov</w:t>
                            </w:r>
                            <w:r>
                              <w:rPr>
                                <w:rFonts w:ascii="Arial" w:eastAsia="Lato Regular" w:hAnsi="Arial" w:cs="Arial"/>
                                <w:color w:val="802528"/>
                                <w:kern w:val="24"/>
                                <w:sz w:val="22"/>
                                <w:szCs w:val="22"/>
                              </w:rPr>
                              <w:t xml:space="preserve">. I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Niger - Zisvaw</w:t>
                            </w:r>
                          </w:p>
                          <w:p w:rsidR="005E4633" w:rsidRPr="00E40900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1.000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.000 US$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til </w:t>
                            </w:r>
                            <w:r w:rsidRPr="00E40900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forebyggelse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af menneskehandel og </w:t>
                            </w:r>
                            <w:r w:rsidRPr="00E40900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farlig migration af kvind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er/piger i Nepal - Zisvaw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3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00.000 US$ til Rose Foundation. Beløbet fordeles ti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l projekter ovenfor efter behov</w:t>
                            </w:r>
                          </w:p>
                          <w:p w:rsidR="005E4633" w:rsidRPr="000656A2" w:rsidRDefault="005E4633" w:rsidP="005E4633">
                            <w:pPr>
                              <w:ind w:firstLine="360"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NB! Projekterne gennemføres i udviklingslande og lande under forandring i samarbejde med:</w:t>
                            </w:r>
                          </w:p>
                          <w:p w:rsidR="005E4633" w:rsidRDefault="005E4633" w:rsidP="005E4633">
                            <w:pPr>
                              <w:ind w:firstLine="1304"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UNFPA, UNICEF, UN WOMEN, UNTF og </w:t>
                            </w:r>
                            <w:r w:rsidR="005D0285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andre anerkendte organisationer</w:t>
                            </w:r>
                          </w:p>
                          <w:p w:rsidR="005E4633" w:rsidRPr="00DB457F" w:rsidRDefault="005E4633" w:rsidP="005E4633">
                            <w:pPr>
                              <w:ind w:firstLine="1304"/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</w:rPr>
                            </w:pPr>
                          </w:p>
                          <w:p w:rsidR="005E4633" w:rsidRPr="000656A2" w:rsidRDefault="005E4633" w:rsidP="005E4633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og til følgende internationale legater: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  <w:lang w:val="en-US"/>
                              </w:rPr>
                              <w:t xml:space="preserve">700.000 US$ – Amelia Earhart Fellowships - 70 Legater 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  <w:lang w:val="en-US"/>
                              </w:rPr>
                              <w:t xml:space="preserve">    232.000 US$ – Jane M. Klausman Women in Business Scholarships - 88 Legater</w:t>
                            </w:r>
                          </w:p>
                          <w:p w:rsidR="005E4633" w:rsidRPr="000656A2" w:rsidRDefault="005E4633" w:rsidP="005E4633">
                            <w:pPr>
                              <w:pStyle w:val="Listeafsni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  <w:lang w:val="en-US"/>
                              </w:rPr>
                              <w:t xml:space="preserve">    144.000 US$ – Young Women in Public Affairs Awards - 84 Legater</w:t>
                            </w:r>
                          </w:p>
                          <w:p w:rsidR="005E4633" w:rsidRDefault="005E463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0656A2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NB! Disse legater er gennem årene uddelt til mange danske prismodtagere</w:t>
                            </w:r>
                          </w:p>
                          <w:p w:rsidR="000E3D03" w:rsidRDefault="000E3D03" w:rsidP="005E463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E4633" w:rsidRPr="005B0994" w:rsidRDefault="002A51A0" w:rsidP="005E46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="005E4633" w:rsidRPr="005B099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www.zonta.dk</w:t>
                              </w:r>
                            </w:hyperlink>
                            <w:r w:rsidR="005E4633" w:rsidRPr="005B0994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5E4633" w:rsidRPr="005B0994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  <w:hyperlink r:id="rId10" w:history="1">
                              <w:r w:rsidR="005E4633" w:rsidRPr="005B099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www.zonta.org</w:t>
                              </w:r>
                            </w:hyperlink>
                            <w:r w:rsidR="005E4633" w:rsidRPr="005B0994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4633" w:rsidRPr="005B0994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  <w:hyperlink r:id="rId11" w:history="1">
                              <w:r w:rsidR="005E4633" w:rsidRPr="005B099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www.zonta-district13.org</w:t>
                              </w:r>
                            </w:hyperlink>
                            <w:r w:rsidR="005E4633" w:rsidRPr="005B099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E4633" w:rsidRPr="005B0994" w:rsidRDefault="005E4633" w:rsidP="005E4633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:rsidR="005E4633" w:rsidRPr="000E3D03" w:rsidRDefault="005E4633" w:rsidP="005E4633">
                            <w:pPr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0E3D03">
                              <w:rPr>
                                <w:rStyle w:val="Hyperlink"/>
                                <w:rFonts w:ascii="Arial" w:hAnsi="Arial" w:cs="Arial"/>
                                <w:b/>
                                <w:color w:val="800000"/>
                                <w:sz w:val="20"/>
                                <w:szCs w:val="20"/>
                                <w:u w:val="none"/>
                              </w:rPr>
                              <w:t xml:space="preserve">Zonta Danmark – Medlemsudvalget v/ Inge-Lise Søbjerg - Mobil 28 69 40 68 – </w:t>
                            </w:r>
                            <w:hyperlink r:id="rId12" w:history="1">
                              <w:r w:rsidRPr="000E3D0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soebjerg@oncable.dk</w:t>
                              </w:r>
                            </w:hyperlink>
                            <w:r w:rsidR="000E3D03">
                              <w:rPr>
                                <w:rStyle w:val="Hyperlink"/>
                                <w:rFonts w:ascii="Arial" w:hAnsi="Arial" w:cs="Arial"/>
                                <w:b/>
                                <w:sz w:val="20"/>
                                <w:szCs w:val="20"/>
                                <w:u w:val="none"/>
                              </w:rPr>
                              <w:t xml:space="preserve">    </w:t>
                            </w:r>
                            <w:r w:rsidR="000E3D03" w:rsidRPr="000E3D0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>O</w:t>
                            </w:r>
                            <w:r w:rsidRPr="000E3D0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>pd</w:t>
                            </w:r>
                            <w:r w:rsidR="000E3D03" w:rsidRPr="000E3D0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>a</w:t>
                            </w:r>
                            <w:r w:rsidRPr="000E3D0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>t</w:t>
                            </w:r>
                            <w:r w:rsidR="000E3D0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>.</w:t>
                            </w:r>
                            <w:r w:rsidRPr="000E3D0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51337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>13</w:t>
                            </w:r>
                            <w:r w:rsidR="000E3D03" w:rsidRPr="000E3D03">
                              <w:rPr>
                                <w:rStyle w:val="Hyperlink"/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u w:val="none"/>
                              </w:rPr>
                              <w:t>.11.2016</w:t>
                            </w:r>
                          </w:p>
                          <w:p w:rsidR="00B57806" w:rsidRDefault="00B57806" w:rsidP="00832B2C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</w:p>
                          <w:p w:rsidR="0027439F" w:rsidRDefault="002743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0;width:566.5pt;height:793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" fillcolor="white [3201]" strokecolor="#7e0f08" strokeweight="2pt">
                <v:textbox>
                  <w:txbxContent>
                    <w:p w:rsidR="006B1033" w:rsidRDefault="00DB457F" w:rsidP="00832B2C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334534" wp14:editId="79F2C6CF">
                            <wp:extent cx="1781506" cy="828000"/>
                            <wp:effectExtent l="0" t="0" r="0" b="0"/>
                            <wp:docPr id="1" name="Billede 1" descr="C:\Users\Inge-Lise Søbjerg\AppData\Local\Microsoft\Windows\Temporary Internet Files\Content.IE5\N0747I4J\Zonta District13_Area1_ Logo_Horizontal_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nge-Lise Søbjerg\AppData\Local\Microsoft\Windows\Temporary Internet Files\Content.IE5\N0747I4J\Zonta District13_Area1_ Logo_Horizontal_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506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  <w:r w:rsid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  <w:r w:rsid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  <w:r w:rsid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FAKTA om Zonta Danmark og Zonta International.</w:t>
                      </w:r>
                    </w:p>
                    <w:p w:rsidR="005E4633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Zonta er et spændende natio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nalt og internationalt netværk af professionelle og ressourcestærke personer, overvejende bestående af kvinder med selvstændig beslutningskompetence i erhvervslivet. </w:t>
                      </w: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Netvær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ket kan bruges professionelt og personligt.</w:t>
                      </w: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Zonta er en uafhængig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international NGO organisation 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med konsultativ status i ECOSOC og ILO, og deltagelsesstatus i The Council of Europe. </w:t>
                      </w: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Zonta Danmark er medlem af paraplyorganisationen Kvinderådet.</w:t>
                      </w: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Zonta har mere end 30.000 medlemmer fordelt på ca. 1.200 klubber og 67 lande. </w:t>
                      </w:r>
                    </w:p>
                    <w:p w:rsidR="005E4633" w:rsidRPr="000656A2" w:rsidRDefault="0051337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Zonta har 23</w:t>
                      </w:r>
                      <w:r w:rsidR="005E4633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klubber i Danmark med </w:t>
                      </w:r>
                      <w:r w:rsidR="005E4633"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ca. 600 medlemmer, fordelt på mere end 100 forskellige erhverv. </w:t>
                      </w: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Den første Zonta Klub blev stiftet i Buffalo, USA i 1919. </w:t>
                      </w:r>
                    </w:p>
                    <w:p w:rsidR="005E4633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Den første Zonta Klub i Danmark blev stiftet i København i 1935. </w:t>
                      </w: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Zonta klubberne afholder 1 månedligt møde ca. 10-11 gange om året med f.eks. fagligt, kulturelt og samfundsorienteret indhold.</w:t>
                      </w:r>
                    </w:p>
                    <w:p w:rsidR="005E4633" w:rsidRPr="00DB457F" w:rsidRDefault="005E4633" w:rsidP="005E4633">
                      <w:pPr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</w:rPr>
                      </w:pPr>
                    </w:p>
                    <w:p w:rsidR="005E4633" w:rsidRPr="005B0994" w:rsidRDefault="005E4633" w:rsidP="005E4633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Zontas formål er at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:</w:t>
                      </w:r>
                    </w:p>
                    <w:p w:rsidR="005E4633" w:rsidRDefault="005E4633" w:rsidP="005E4633">
                      <w:pPr>
                        <w:pStyle w:val="Listeafsnit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3B290D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Skabe et netværk for og mellem medlemmer i 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forskellige erhverv</w:t>
                      </w:r>
                    </w:p>
                    <w:p w:rsidR="005E4633" w:rsidRPr="005B0994" w:rsidRDefault="005E4633" w:rsidP="005E4633">
                      <w:pPr>
                        <w:pStyle w:val="Listeafsnit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Skabe bedre karrieremuligheder for kvinder i erhve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rvslivet</w:t>
                      </w:r>
                    </w:p>
                    <w:p w:rsidR="005E4633" w:rsidRPr="007D703A" w:rsidRDefault="005E4633" w:rsidP="005E4633">
                      <w:pPr>
                        <w:pStyle w:val="Listeafsnit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7D703A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Forbedre og styrke kvinders stilling uddannelsesmæssigt, økonomisk, politisk, juridisk og sundhedsmæssigt </w:t>
                      </w:r>
                    </w:p>
                    <w:p w:rsidR="005E4633" w:rsidRDefault="005E4633" w:rsidP="005E4633">
                      <w:pPr>
                        <w:pStyle w:val="Listeafsnit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Forhindre vold mod kvinder og handel med k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vinder til sex- og slavearbejde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Zonta er neutral med hens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yn til partipolitik og religion</w:t>
                      </w:r>
                    </w:p>
                    <w:p w:rsidR="005E4633" w:rsidRPr="00DB457F" w:rsidRDefault="005E4633" w:rsidP="005E4633">
                      <w:pPr>
                        <w:pStyle w:val="Listeafsnit"/>
                        <w:tabs>
                          <w:tab w:val="left" w:pos="284"/>
                        </w:tabs>
                        <w:jc w:val="both"/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</w:rPr>
                      </w:pPr>
                    </w:p>
                    <w:p w:rsidR="005E4633" w:rsidRDefault="005E463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Mission: </w:t>
                      </w:r>
                    </w:p>
                    <w:p w:rsidR="005E4633" w:rsidRPr="005B0994" w:rsidRDefault="005E4633" w:rsidP="005E4633">
                      <w:pPr>
                        <w:pStyle w:val="Listeafsnit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5B0994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Zonta International er en toneangivende organisation, der overalt i verden arbejder for kvinders ligestilling, og forbedrer kvinders vilkår via uddannelsesprogrammer o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g hjælp til selvhjælp projekter</w:t>
                      </w:r>
                    </w:p>
                    <w:p w:rsidR="005E4633" w:rsidRDefault="005E463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Vision: </w:t>
                      </w:r>
                    </w:p>
                    <w:p w:rsidR="005E4633" w:rsidRPr="005B0994" w:rsidRDefault="005E4633" w:rsidP="005E4633">
                      <w:pPr>
                        <w:pStyle w:val="Listeafsnit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5B0994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Zonta International arbejder for en verden, hvor kvinders rettigheder anerkendes som menneske rettigheder, hvor alle kvinder har mulighed for at udvikle og forbedre deres vilkår, hvor kvinder er repræsenteret i alle besluttende organer og erhverv på lige fod med mænd, og hvor ingen 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kvinder lever i frygt for vold</w:t>
                      </w:r>
                    </w:p>
                    <w:p w:rsidR="005E4633" w:rsidRDefault="005E463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Tema: </w:t>
                      </w:r>
                    </w:p>
                    <w:p w:rsidR="005E4633" w:rsidRPr="005B0994" w:rsidRDefault="005E4633" w:rsidP="005E4633">
                      <w:pPr>
                        <w:pStyle w:val="Listeafsnit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5B0994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Zonta styrker kvinder via ligestillingsarbejde og hjælp til selvhjælp pr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ojekter</w:t>
                      </w:r>
                    </w:p>
                    <w:p w:rsidR="005E4633" w:rsidRPr="00DB457F" w:rsidRDefault="005E463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E4633" w:rsidRPr="000656A2" w:rsidRDefault="005E463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Zonta Danmarks projekter finansieres 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bl.a. </w:t>
                      </w: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af danske Zonta klubber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, donationer fra f.eks. fonde</w:t>
                      </w: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m.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m.</w:t>
                      </w: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:</w:t>
                      </w:r>
                    </w:p>
                    <w:p w:rsidR="005E4633" w:rsidRPr="00B57806" w:rsidRDefault="005E4633" w:rsidP="005E4633">
                      <w:pPr>
                        <w:pStyle w:val="Listeafsnit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jc w:val="both"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Ph.d. stipendium 50.000kr. (naturvid.</w:t>
                      </w:r>
                      <w:r w:rsidR="000E3D03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skab &amp; teknologi) uddeles 2011, 2013, 2015, 2017, 2019, 202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1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jc w:val="both"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”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Girltalk.dk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”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støttes i 2014 med 60.000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kr.,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i 2015 med 30.000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kr. og i 2016 med 25.000 kr.</w:t>
                      </w:r>
                    </w:p>
                    <w:p w:rsidR="005E4633" w:rsidRPr="00B57806" w:rsidRDefault="005E4633" w:rsidP="005E4633">
                      <w:pPr>
                        <w:pStyle w:val="Listeafsnit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jc w:val="both"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”Tør du tale om det”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støttes i 2015 med 6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0.000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kr., i 2016 med 30.000 kr. og i 2017 med 25.000 kr.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jc w:val="both"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”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Zonta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Says NO”. En kampagne i 2012-2018, med det formål at bekæmpe vold mod kvinder og piger</w:t>
                      </w:r>
                    </w:p>
                    <w:p w:rsidR="005E4633" w:rsidRPr="00DB457F" w:rsidRDefault="005E4633" w:rsidP="005E4633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rFonts w:ascii="Arial" w:hAnsi="Arial" w:cs="Arial"/>
                          <w:b/>
                          <w:color w:val="800000"/>
                          <w:sz w:val="16"/>
                          <w:szCs w:val="16"/>
                        </w:rPr>
                      </w:pPr>
                    </w:p>
                    <w:p w:rsidR="005E4633" w:rsidRPr="000656A2" w:rsidRDefault="005E463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Zonta International vil 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iflg. budget 2016-2018</w:t>
                      </w: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uddele 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5.376</w:t>
                      </w: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.000 US$ til følgende internationale projekter: 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1.0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00.000 US$ til reduktion af fødselsskaden Fistula i Liberia </w:t>
                      </w:r>
                    </w:p>
                    <w:p w:rsidR="005E4633" w:rsidRPr="00E40900" w:rsidRDefault="005E4633" w:rsidP="005E4633">
                      <w:pPr>
                        <w:pStyle w:val="Listeafsnit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E40900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1.000.000 US$ til at sårbare og udstødte piger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på Madagascar, </w:t>
                      </w:r>
                      <w:r w:rsidRPr="00E40900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kan re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alisere deres ret til uddannelse</w:t>
                      </w:r>
                    </w:p>
                    <w:p w:rsidR="005E4633" w:rsidRPr="00EE6F28" w:rsidRDefault="005E4633" w:rsidP="005E4633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line="216" w:lineRule="auto"/>
                        <w:rPr>
                          <w:rFonts w:ascii="Arial" w:hAnsi="Arial" w:cs="Arial"/>
                          <w:color w:val="800000"/>
                        </w:rPr>
                      </w:pPr>
                      <w:r w:rsidRPr="00EE6F28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1.000.000 US$ til respekt af </w:t>
                      </w:r>
                      <w:r w:rsidRPr="00EE6F28">
                        <w:rPr>
                          <w:rFonts w:ascii="Arial" w:eastAsia="Lato Regular" w:hAnsi="Arial" w:cs="Arial"/>
                          <w:color w:val="802528"/>
                          <w:kern w:val="24"/>
                          <w:sz w:val="22"/>
                          <w:szCs w:val="22"/>
                        </w:rPr>
                        <w:t>unge pigers rettigheder og imødekommelse af deres behov</w:t>
                      </w:r>
                      <w:r>
                        <w:rPr>
                          <w:rFonts w:ascii="Arial" w:eastAsia="Lato Regular" w:hAnsi="Arial" w:cs="Arial"/>
                          <w:color w:val="802528"/>
                          <w:kern w:val="24"/>
                          <w:sz w:val="22"/>
                          <w:szCs w:val="22"/>
                        </w:rPr>
                        <w:t xml:space="preserve">. I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Niger - Zisvaw</w:t>
                      </w:r>
                    </w:p>
                    <w:p w:rsidR="005E4633" w:rsidRPr="00E40900" w:rsidRDefault="005E4633" w:rsidP="005E4633">
                      <w:pPr>
                        <w:pStyle w:val="Listeafsnit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1.000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.000 US$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til </w:t>
                      </w:r>
                      <w:r w:rsidRPr="00E40900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forebyggelse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af menneskehandel og </w:t>
                      </w:r>
                      <w:r w:rsidRPr="00E40900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farlig migration af kvind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er/piger i Nepal - Zisvaw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3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00.000 US$ til Rose Foundation. Beløbet fordeles ti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l projekter ovenfor efter behov</w:t>
                      </w:r>
                    </w:p>
                    <w:p w:rsidR="005E4633" w:rsidRPr="000656A2" w:rsidRDefault="005E4633" w:rsidP="005E4633">
                      <w:pPr>
                        <w:ind w:firstLine="360"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NB! Projekterne gennemføres i udviklingslande og lande under forandring i samarbejde med:</w:t>
                      </w:r>
                    </w:p>
                    <w:p w:rsidR="005E4633" w:rsidRDefault="005E4633" w:rsidP="005E4633">
                      <w:pPr>
                        <w:ind w:firstLine="1304"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UNFPA, UNICEF, UN WOMEN, UNTF og </w:t>
                      </w:r>
                      <w:r w:rsidR="005D0285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andre anerkendte organisationer</w:t>
                      </w:r>
                    </w:p>
                    <w:p w:rsidR="005E4633" w:rsidRPr="00DB457F" w:rsidRDefault="005E4633" w:rsidP="005E4633">
                      <w:pPr>
                        <w:ind w:firstLine="1304"/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</w:rPr>
                      </w:pPr>
                    </w:p>
                    <w:p w:rsidR="005E4633" w:rsidRPr="000656A2" w:rsidRDefault="005E4633" w:rsidP="005E4633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og til følgende internationale legater: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  <w:lang w:val="en-US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   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  <w:lang w:val="en-US"/>
                        </w:rPr>
                        <w:t xml:space="preserve">700.000 US$ – Amelia Earhart Fellowships - 70 Legater 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  <w:lang w:val="en-US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  <w:lang w:val="en-US"/>
                        </w:rPr>
                        <w:t xml:space="preserve">    232.000 US$ – Jane M. Klausman Women in Business Scholarships - 88 Legater</w:t>
                      </w:r>
                    </w:p>
                    <w:p w:rsidR="005E4633" w:rsidRPr="000656A2" w:rsidRDefault="005E4633" w:rsidP="005E4633">
                      <w:pPr>
                        <w:pStyle w:val="Listeafsnit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  <w:lang w:val="en-US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  <w:lang w:val="en-US"/>
                        </w:rPr>
                        <w:t xml:space="preserve">    144.000 US$ – Young Women in Public Affairs Awards - 84 Legater</w:t>
                      </w:r>
                    </w:p>
                    <w:p w:rsidR="005E4633" w:rsidRDefault="005E463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0656A2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NB! Disse legater er gennem årene uddelt til mange danske prismodtagere</w:t>
                      </w:r>
                    </w:p>
                    <w:p w:rsidR="000E3D03" w:rsidRDefault="000E3D03" w:rsidP="005E463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E4633" w:rsidRPr="005B0994" w:rsidRDefault="00930F39" w:rsidP="005E463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r:id="rId14" w:history="1">
                        <w:r w:rsidR="005E4633" w:rsidRPr="005B0994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www.zonta.dk</w:t>
                        </w:r>
                      </w:hyperlink>
                      <w:r w:rsidR="005E4633" w:rsidRPr="005B0994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    </w:t>
                      </w:r>
                      <w:r w:rsidR="005E4633" w:rsidRPr="005B0994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  <w:hyperlink r:id="rId15" w:history="1">
                        <w:r w:rsidR="005E4633" w:rsidRPr="005B0994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www.zonta.org</w:t>
                        </w:r>
                      </w:hyperlink>
                      <w:r w:rsidR="005E4633" w:rsidRPr="005B0994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</w:t>
                      </w:r>
                      <w:r w:rsidR="005E4633" w:rsidRPr="005B0994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  <w:hyperlink r:id="rId16" w:history="1">
                        <w:r w:rsidR="005E4633" w:rsidRPr="005B0994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www.zonta-district13.org</w:t>
                        </w:r>
                      </w:hyperlink>
                      <w:r w:rsidR="005E4633" w:rsidRPr="005B099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5E4633" w:rsidRPr="005B0994" w:rsidRDefault="005E4633" w:rsidP="005E4633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16"/>
                          <w:szCs w:val="16"/>
                          <w:u w:val="none"/>
                        </w:rPr>
                      </w:pPr>
                    </w:p>
                    <w:p w:rsidR="005E4633" w:rsidRPr="000E3D03" w:rsidRDefault="005E4633" w:rsidP="005E4633">
                      <w:pPr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</w:pPr>
                      <w:r w:rsidRPr="000E3D03">
                        <w:rPr>
                          <w:rStyle w:val="Hyperlink"/>
                          <w:rFonts w:ascii="Arial" w:hAnsi="Arial" w:cs="Arial"/>
                          <w:b/>
                          <w:color w:val="800000"/>
                          <w:sz w:val="20"/>
                          <w:szCs w:val="20"/>
                          <w:u w:val="none"/>
                        </w:rPr>
                        <w:t xml:space="preserve">Zonta Danmark – Medlemsudvalget v/ Inge-Lise Søbjerg - Mobil 28 69 40 68 – </w:t>
                      </w:r>
                      <w:hyperlink r:id="rId17" w:history="1">
                        <w:r w:rsidRPr="000E3D03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soebjerg@oncable.dk</w:t>
                        </w:r>
                      </w:hyperlink>
                      <w:r w:rsidR="000E3D03">
                        <w:rPr>
                          <w:rStyle w:val="Hyperlink"/>
                          <w:rFonts w:ascii="Arial" w:hAnsi="Arial" w:cs="Arial"/>
                          <w:b/>
                          <w:sz w:val="20"/>
                          <w:szCs w:val="20"/>
                          <w:u w:val="none"/>
                        </w:rPr>
                        <w:t xml:space="preserve">    </w:t>
                      </w:r>
                      <w:r w:rsidR="000E3D03" w:rsidRPr="000E3D0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>O</w:t>
                      </w:r>
                      <w:r w:rsidRPr="000E3D0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>pd</w:t>
                      </w:r>
                      <w:r w:rsidR="000E3D03" w:rsidRPr="000E3D0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>a</w:t>
                      </w:r>
                      <w:r w:rsidRPr="000E3D0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>t</w:t>
                      </w:r>
                      <w:r w:rsidR="000E3D0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>.</w:t>
                      </w:r>
                      <w:r w:rsidRPr="000E3D0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="0051337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>13</w:t>
                      </w:r>
                      <w:bookmarkStart w:id="1" w:name="_GoBack"/>
                      <w:bookmarkEnd w:id="1"/>
                      <w:r w:rsidR="000E3D03" w:rsidRPr="000E3D03">
                        <w:rPr>
                          <w:rStyle w:val="Hyperlink"/>
                          <w:rFonts w:ascii="Arial" w:hAnsi="Arial" w:cs="Arial"/>
                          <w:color w:val="800000"/>
                          <w:sz w:val="16"/>
                          <w:szCs w:val="16"/>
                          <w:u w:val="none"/>
                        </w:rPr>
                        <w:t>.11.2016</w:t>
                      </w:r>
                    </w:p>
                    <w:p w:rsidR="00B57806" w:rsidRDefault="00B57806" w:rsidP="00832B2C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</w:p>
                    <w:p w:rsidR="0027439F" w:rsidRDefault="0027439F"/>
                  </w:txbxContent>
                </v:textbox>
              </v:shape>
            </w:pict>
          </mc:Fallback>
        </mc:AlternateContent>
      </w:r>
    </w:p>
    <w:p w:rsidR="000F2A4A" w:rsidRDefault="000F2A4A" w:rsidP="00832B2C">
      <w:pPr>
        <w:ind w:left="6520" w:right="-82" w:firstLine="1304"/>
        <w:jc w:val="right"/>
        <w:rPr>
          <w:rFonts w:ascii="Arial" w:hAnsi="Arial" w:cs="Arial"/>
          <w:b/>
          <w:color w:val="800000"/>
          <w:sz w:val="20"/>
          <w:szCs w:val="20"/>
        </w:rPr>
      </w:pPr>
    </w:p>
    <w:p w:rsidR="000F2A4A" w:rsidRDefault="000F2A4A" w:rsidP="00832B2C">
      <w:pPr>
        <w:ind w:left="6520" w:right="-82" w:firstLine="1304"/>
        <w:jc w:val="right"/>
        <w:rPr>
          <w:rFonts w:ascii="Arial" w:hAnsi="Arial" w:cs="Arial"/>
          <w:b/>
          <w:color w:val="800000"/>
          <w:sz w:val="20"/>
          <w:szCs w:val="20"/>
        </w:rPr>
      </w:pPr>
    </w:p>
    <w:p w:rsidR="00D922D8" w:rsidRPr="00815FD3" w:rsidRDefault="00D922D8" w:rsidP="00832B2C">
      <w:pPr>
        <w:ind w:left="6520" w:right="-82" w:firstLine="1304"/>
        <w:jc w:val="right"/>
        <w:rPr>
          <w:rFonts w:ascii="Arial" w:hAnsi="Arial" w:cs="Arial"/>
          <w:b/>
          <w:color w:val="800000"/>
          <w:sz w:val="20"/>
          <w:szCs w:val="20"/>
        </w:rPr>
      </w:pPr>
    </w:p>
    <w:p w:rsidR="00832B2C" w:rsidRPr="00815FD3" w:rsidRDefault="00832B2C" w:rsidP="00832B2C">
      <w:pPr>
        <w:rPr>
          <w:color w:val="800000"/>
        </w:rPr>
      </w:pPr>
    </w:p>
    <w:p w:rsidR="00832B2C" w:rsidRPr="00815FD3" w:rsidRDefault="00832B2C" w:rsidP="00832B2C">
      <w:pPr>
        <w:rPr>
          <w:color w:val="800000"/>
        </w:rPr>
      </w:pPr>
    </w:p>
    <w:p w:rsidR="00832B2C" w:rsidRPr="00815FD3" w:rsidRDefault="00832B2C" w:rsidP="00832B2C">
      <w:pPr>
        <w:rPr>
          <w:color w:val="800000"/>
        </w:rPr>
      </w:pPr>
      <w:r w:rsidRPr="00815FD3"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5D5D8" wp14:editId="11B9B84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03670" cy="4702175"/>
                <wp:effectExtent l="0" t="0" r="11430" b="2222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4702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7E0F08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B2C" w:rsidRPr="00C87101" w:rsidRDefault="00832B2C" w:rsidP="00832B2C">
                            <w:pPr>
                              <w:rPr>
                                <w:b/>
                                <w:i/>
                                <w:color w:val="7E0F08"/>
                                <w:sz w:val="28"/>
                                <w:szCs w:val="28"/>
                              </w:rPr>
                            </w:pPr>
                            <w:r w:rsidRPr="00C87101">
                              <w:rPr>
                                <w:b/>
                                <w:color w:val="7E0F08"/>
                              </w:rPr>
                              <w:t>FAKTA</w:t>
                            </w:r>
                            <w:r w:rsidRPr="00C87101">
                              <w:rPr>
                                <w:b/>
                                <w:i/>
                                <w:color w:val="7E0F08"/>
                                <w:sz w:val="28"/>
                                <w:szCs w:val="28"/>
                              </w:rPr>
                              <w:t xml:space="preserve"> om Zonta Danmark og Zonta International.</w:t>
                            </w:r>
                          </w:p>
                          <w:p w:rsidR="00832B2C" w:rsidRPr="00345944" w:rsidRDefault="00832B2C" w:rsidP="00832B2C">
                            <w:pPr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 xml:space="preserve">Zonta er et spændende nationalt og internationalt </w:t>
                            </w:r>
                            <w:r>
                              <w:rPr>
                                <w:i/>
                              </w:rPr>
                              <w:t xml:space="preserve">business </w:t>
                            </w:r>
                            <w:r w:rsidRPr="00345944">
                              <w:rPr>
                                <w:i/>
                              </w:rPr>
                              <w:t>netværk for kvinder med selvstændig beslutningskompetence i erhvervslivet. Netværket kan bruges professionelt og personligt.</w:t>
                            </w:r>
                          </w:p>
                          <w:p w:rsidR="00832B2C" w:rsidRPr="00345944" w:rsidRDefault="00832B2C" w:rsidP="00832B2C">
                            <w:pPr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>Desuden er Zonta en uafhængig international NGO organisation.</w:t>
                            </w:r>
                          </w:p>
                          <w:p w:rsidR="00832B2C" w:rsidRDefault="00832B2C" w:rsidP="00832B2C">
                            <w:pPr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 xml:space="preserve">Zonta har </w:t>
                            </w:r>
                            <w:r>
                              <w:rPr>
                                <w:i/>
                              </w:rPr>
                              <w:t xml:space="preserve">ca. </w:t>
                            </w:r>
                            <w:r w:rsidRPr="00345944">
                              <w:rPr>
                                <w:i/>
                              </w:rPr>
                              <w:t>3</w:t>
                            </w:r>
                            <w:r>
                              <w:rPr>
                                <w:i/>
                              </w:rPr>
                              <w:t>0</w:t>
                            </w:r>
                            <w:r w:rsidRPr="00345944">
                              <w:rPr>
                                <w:i/>
                              </w:rPr>
                              <w:t>.000 medlemmer fordelt på</w:t>
                            </w:r>
                            <w:r>
                              <w:rPr>
                                <w:i/>
                              </w:rPr>
                              <w:t xml:space="preserve"> mere end</w:t>
                            </w:r>
                            <w:r w:rsidRPr="00345944">
                              <w:rPr>
                                <w:i/>
                              </w:rPr>
                              <w:t xml:space="preserve"> 1.200 klubber o</w:t>
                            </w:r>
                            <w:r>
                              <w:rPr>
                                <w:i/>
                              </w:rPr>
                              <w:t>g 64</w:t>
                            </w:r>
                            <w:r w:rsidRPr="00345944">
                              <w:rPr>
                                <w:i/>
                              </w:rPr>
                              <w:t xml:space="preserve"> lande. </w:t>
                            </w:r>
                          </w:p>
                          <w:p w:rsidR="00832B2C" w:rsidRPr="00345944" w:rsidRDefault="00832B2C" w:rsidP="00832B2C">
                            <w:pPr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>Zonta har 2</w:t>
                            </w:r>
                            <w:r>
                              <w:rPr>
                                <w:i/>
                              </w:rPr>
                              <w:t xml:space="preserve">2 klubber i Danmark, ca. 600 </w:t>
                            </w:r>
                            <w:r w:rsidRPr="00345944">
                              <w:rPr>
                                <w:i/>
                              </w:rPr>
                              <w:t>medlemmer,</w:t>
                            </w:r>
                            <w:r>
                              <w:rPr>
                                <w:i/>
                              </w:rPr>
                              <w:t xml:space="preserve"> fordelt på</w:t>
                            </w:r>
                            <w:r w:rsidRPr="00345944">
                              <w:rPr>
                                <w:i/>
                              </w:rPr>
                              <w:t xml:space="preserve"> mere end 100 forskellige erhverv. </w:t>
                            </w:r>
                          </w:p>
                          <w:p w:rsidR="00832B2C" w:rsidRDefault="00832B2C" w:rsidP="00832B2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Den første Zonta Klub blev stiftet i Buffalo, USA i 1919. </w:t>
                            </w:r>
                          </w:p>
                          <w:p w:rsidR="00832B2C" w:rsidRDefault="00832B2C" w:rsidP="00832B2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Den første Zonta Klub i Danmark blev stiftet i København i 1935. </w:t>
                            </w:r>
                          </w:p>
                          <w:p w:rsidR="00832B2C" w:rsidRPr="00345944" w:rsidRDefault="00832B2C" w:rsidP="00832B2C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>Zonta arbejder på at</w:t>
                            </w:r>
                            <w:r>
                              <w:rPr>
                                <w:i/>
                              </w:rPr>
                              <w:t>:</w:t>
                            </w:r>
                            <w:r w:rsidRPr="00345944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832B2C" w:rsidRPr="00345944" w:rsidRDefault="00832B2C" w:rsidP="00832B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 xml:space="preserve">forbedre og styrke kvinders stilling uddannelsesmæssigt, økonomisk, politisk, juridisk og sundhedsmæssigt </w:t>
                            </w:r>
                          </w:p>
                          <w:p w:rsidR="00832B2C" w:rsidRPr="00345944" w:rsidRDefault="00832B2C" w:rsidP="00832B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>skabe bedre karrieremuligheder for kvinder i erhvervslivet</w:t>
                            </w:r>
                          </w:p>
                          <w:p w:rsidR="00832B2C" w:rsidRDefault="00832B2C" w:rsidP="00832B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345944">
                              <w:rPr>
                                <w:i/>
                              </w:rPr>
                              <w:t>forhindre vold mod kvinder og handel med kvinder til sex og slavearbejde</w:t>
                            </w:r>
                          </w:p>
                          <w:p w:rsidR="00832B2C" w:rsidRPr="00B057B2" w:rsidRDefault="00832B2C" w:rsidP="00832B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</w:t>
                            </w:r>
                            <w:r w:rsidRPr="00345944">
                              <w:rPr>
                                <w:i/>
                              </w:rPr>
                              <w:t>onta klubberne i Danmark støtter de</w:t>
                            </w:r>
                            <w:r>
                              <w:rPr>
                                <w:i/>
                              </w:rPr>
                              <w:t xml:space="preserve"> store</w:t>
                            </w:r>
                            <w:r w:rsidRPr="00345944">
                              <w:rPr>
                                <w:i/>
                              </w:rPr>
                              <w:t xml:space="preserve"> internationale Zonta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345944">
                              <w:rPr>
                                <w:i/>
                              </w:rPr>
                              <w:t>projekter, men har også selvstændige</w:t>
                            </w:r>
                            <w:r>
                              <w:rPr>
                                <w:i/>
                              </w:rPr>
                              <w:t xml:space="preserve"> nationale og lokale projekter. </w:t>
                            </w:r>
                          </w:p>
                          <w:p w:rsidR="00832B2C" w:rsidRPr="00B057B2" w:rsidRDefault="00832B2C" w:rsidP="00832B2C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B057B2">
                              <w:rPr>
                                <w:i/>
                              </w:rPr>
                              <w:t>Internationalt blev i 2010-2012 uddelt 2.100.000 US$ til</w:t>
                            </w:r>
                            <w:r>
                              <w:rPr>
                                <w:i/>
                              </w:rPr>
                              <w:t>:</w:t>
                            </w:r>
                            <w:r w:rsidRPr="00B057B2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832B2C" w:rsidRPr="00B057B2" w:rsidRDefault="00832B2C" w:rsidP="00832B2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B057B2">
                              <w:rPr>
                                <w:i/>
                              </w:rPr>
                              <w:t>forebyggelse af HIV i Rwanda</w:t>
                            </w:r>
                          </w:p>
                          <w:p w:rsidR="00832B2C" w:rsidRPr="00B057B2" w:rsidRDefault="00832B2C" w:rsidP="00832B2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B057B2">
                              <w:rPr>
                                <w:i/>
                              </w:rPr>
                              <w:t>til at sikre byer for kvinder i Guatemala City og San Salvador</w:t>
                            </w:r>
                          </w:p>
                          <w:p w:rsidR="00832B2C" w:rsidRPr="00B057B2" w:rsidRDefault="00832B2C" w:rsidP="00832B2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B057B2">
                              <w:rPr>
                                <w:i/>
                              </w:rPr>
                              <w:t>til reduktion af fødselsskaden Fistula i Liberia</w:t>
                            </w:r>
                          </w:p>
                          <w:p w:rsidR="00832B2C" w:rsidRPr="00B057B2" w:rsidRDefault="00832B2C" w:rsidP="00832B2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i/>
                              </w:rPr>
                            </w:pPr>
                            <w:r w:rsidRPr="00B057B2">
                              <w:rPr>
                                <w:i/>
                              </w:rPr>
                              <w:t xml:space="preserve">til forebyggelse af vold mod kvinder i Cambodja og Haiti. </w:t>
                            </w:r>
                          </w:p>
                          <w:p w:rsidR="00832B2C" w:rsidRDefault="00832B2C" w:rsidP="00832B2C">
                            <w:pPr>
                              <w:rPr>
                                <w:i/>
                              </w:rPr>
                            </w:pPr>
                            <w:r w:rsidRPr="00B057B2">
                              <w:rPr>
                                <w:i/>
                              </w:rPr>
                              <w:t>Projekterne gennemføres i udviklingslande og lande under forandring i samarbejde med UNICEF¸ UNIFEM, UNFPA og andre anerkendte organisationer.</w:t>
                            </w:r>
                          </w:p>
                          <w:p w:rsidR="00832B2C" w:rsidRDefault="00832B2C" w:rsidP="00832B2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Herudover uddeles legater for ca. 340.000 US$.</w:t>
                            </w:r>
                          </w:p>
                          <w:p w:rsidR="00832B2C" w:rsidRPr="00B057B2" w:rsidRDefault="00832B2C" w:rsidP="00832B2C">
                            <w:pPr>
                              <w:rPr>
                                <w:i/>
                              </w:rPr>
                            </w:pPr>
                          </w:p>
                          <w:p w:rsidR="00832B2C" w:rsidRPr="00B55C9E" w:rsidRDefault="00832B2C" w:rsidP="00832B2C">
                            <w:r w:rsidRPr="00F34E65">
                              <w:rPr>
                                <w:b/>
                                <w:i/>
                              </w:rPr>
                              <w:t xml:space="preserve">Se i øvrigt </w:t>
                            </w:r>
                            <w:hyperlink r:id="rId18" w:history="1">
                              <w:r w:rsidRPr="003859F3">
                                <w:rPr>
                                  <w:rStyle w:val="Hyperlink"/>
                                  <w:b/>
                                  <w:i/>
                                </w:rPr>
                                <w:t>www.zonta.dk</w:t>
                              </w:r>
                            </w:hyperlink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Pr="00F34E65">
                              <w:rPr>
                                <w:b/>
                                <w:i/>
                              </w:rPr>
                              <w:t xml:space="preserve">og </w:t>
                            </w:r>
                            <w:hyperlink r:id="rId19" w:history="1">
                              <w:r w:rsidRPr="003859F3">
                                <w:rPr>
                                  <w:rStyle w:val="Hyperlink"/>
                                  <w:b/>
                                  <w:i/>
                                </w:rPr>
                                <w:t>www.zonta.org</w:t>
                              </w:r>
                            </w:hyperlink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832B2C" w:rsidRDefault="00832B2C" w:rsidP="00832B2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512.1pt;height:370.2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" fillcolor="white [3201]" strokecolor="#7e0f08" strokeweight="2pt">
                <v:textbox style="mso-fit-shape-to-text:t">
                  <w:txbxContent>
                    <w:p w:rsidR="00832B2C" w:rsidRPr="00C87101" w:rsidRDefault="00832B2C" w:rsidP="00832B2C">
                      <w:pPr>
                        <w:rPr>
                          <w:b/>
                          <w:i/>
                          <w:color w:val="7E0F08"/>
                          <w:sz w:val="28"/>
                          <w:szCs w:val="28"/>
                        </w:rPr>
                      </w:pPr>
                      <w:r w:rsidRPr="00C87101">
                        <w:rPr>
                          <w:b/>
                          <w:color w:val="7E0F08"/>
                        </w:rPr>
                        <w:t>FAKTA</w:t>
                      </w:r>
                      <w:r w:rsidRPr="00C87101">
                        <w:rPr>
                          <w:b/>
                          <w:i/>
                          <w:color w:val="7E0F08"/>
                          <w:sz w:val="28"/>
                          <w:szCs w:val="28"/>
                        </w:rPr>
                        <w:t xml:space="preserve"> om Zonta Danmark og Zonta International.</w:t>
                      </w:r>
                    </w:p>
                    <w:p w:rsidR="00832B2C" w:rsidRPr="00345944" w:rsidRDefault="00832B2C" w:rsidP="00832B2C">
                      <w:pPr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 xml:space="preserve">Zonta er et spændende nationalt og internationalt </w:t>
                      </w:r>
                      <w:r>
                        <w:rPr>
                          <w:i/>
                        </w:rPr>
                        <w:t xml:space="preserve">business </w:t>
                      </w:r>
                      <w:r w:rsidRPr="00345944">
                        <w:rPr>
                          <w:i/>
                        </w:rPr>
                        <w:t>netværk for kvinder med selvstændig beslutningskompetence i erhvervslivet. Netværket kan bruges professionelt og personligt.</w:t>
                      </w:r>
                    </w:p>
                    <w:p w:rsidR="00832B2C" w:rsidRPr="00345944" w:rsidRDefault="00832B2C" w:rsidP="00832B2C">
                      <w:pPr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>Desuden er Zonta en uafhængig international NGO organisation.</w:t>
                      </w:r>
                    </w:p>
                    <w:p w:rsidR="00832B2C" w:rsidRDefault="00832B2C" w:rsidP="00832B2C">
                      <w:pPr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 xml:space="preserve">Zonta har </w:t>
                      </w:r>
                      <w:r>
                        <w:rPr>
                          <w:i/>
                        </w:rPr>
                        <w:t xml:space="preserve">ca. </w:t>
                      </w:r>
                      <w:r w:rsidRPr="00345944">
                        <w:rPr>
                          <w:i/>
                        </w:rPr>
                        <w:t>3</w:t>
                      </w:r>
                      <w:r>
                        <w:rPr>
                          <w:i/>
                        </w:rPr>
                        <w:t>0</w:t>
                      </w:r>
                      <w:r w:rsidRPr="00345944">
                        <w:rPr>
                          <w:i/>
                        </w:rPr>
                        <w:t>.000 medlemmer fordelt på</w:t>
                      </w:r>
                      <w:r>
                        <w:rPr>
                          <w:i/>
                        </w:rPr>
                        <w:t xml:space="preserve"> mere end</w:t>
                      </w:r>
                      <w:r w:rsidRPr="00345944">
                        <w:rPr>
                          <w:i/>
                        </w:rPr>
                        <w:t xml:space="preserve"> 1.200 klubber o</w:t>
                      </w:r>
                      <w:r>
                        <w:rPr>
                          <w:i/>
                        </w:rPr>
                        <w:t>g 64</w:t>
                      </w:r>
                      <w:r w:rsidRPr="00345944">
                        <w:rPr>
                          <w:i/>
                        </w:rPr>
                        <w:t xml:space="preserve"> lande. </w:t>
                      </w:r>
                    </w:p>
                    <w:p w:rsidR="00832B2C" w:rsidRPr="00345944" w:rsidRDefault="00832B2C" w:rsidP="00832B2C">
                      <w:pPr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>Zonta har 2</w:t>
                      </w:r>
                      <w:r>
                        <w:rPr>
                          <w:i/>
                        </w:rPr>
                        <w:t xml:space="preserve">2 klubber i Danmark, ca. 600 </w:t>
                      </w:r>
                      <w:r w:rsidRPr="00345944">
                        <w:rPr>
                          <w:i/>
                        </w:rPr>
                        <w:t>medlemmer,</w:t>
                      </w:r>
                      <w:r>
                        <w:rPr>
                          <w:i/>
                        </w:rPr>
                        <w:t xml:space="preserve"> fordelt på</w:t>
                      </w:r>
                      <w:r w:rsidRPr="00345944">
                        <w:rPr>
                          <w:i/>
                        </w:rPr>
                        <w:t xml:space="preserve"> mere end 100 forskellige erhverv. </w:t>
                      </w:r>
                    </w:p>
                    <w:p w:rsidR="00832B2C" w:rsidRDefault="00832B2C" w:rsidP="00832B2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Den første Zonta Klub blev stiftet i Buffalo, USA i 1919. </w:t>
                      </w:r>
                    </w:p>
                    <w:p w:rsidR="00832B2C" w:rsidRDefault="00832B2C" w:rsidP="00832B2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Den første Zonta Klub i Danmark blev stiftet i København i 1935. </w:t>
                      </w:r>
                    </w:p>
                    <w:p w:rsidR="00832B2C" w:rsidRPr="00345944" w:rsidRDefault="00832B2C" w:rsidP="00832B2C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>Zonta arbejder på at</w:t>
                      </w:r>
                      <w:r>
                        <w:rPr>
                          <w:i/>
                        </w:rPr>
                        <w:t>:</w:t>
                      </w:r>
                      <w:r w:rsidRPr="00345944">
                        <w:rPr>
                          <w:i/>
                        </w:rPr>
                        <w:t xml:space="preserve"> </w:t>
                      </w:r>
                    </w:p>
                    <w:p w:rsidR="00832B2C" w:rsidRPr="00345944" w:rsidRDefault="00832B2C" w:rsidP="00832B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 xml:space="preserve">forbedre og styrke kvinders stilling uddannelsesmæssigt, økonomisk, politisk, juridisk og sundhedsmæssigt </w:t>
                      </w:r>
                    </w:p>
                    <w:p w:rsidR="00832B2C" w:rsidRPr="00345944" w:rsidRDefault="00832B2C" w:rsidP="00832B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>skabe bedre karrieremuligheder for kvinder i erhvervslivet</w:t>
                      </w:r>
                    </w:p>
                    <w:p w:rsidR="00832B2C" w:rsidRDefault="00832B2C" w:rsidP="00832B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345944">
                        <w:rPr>
                          <w:i/>
                        </w:rPr>
                        <w:t>forhindre vold mod kvinder og handel med kvinder til sex og slavearbejde</w:t>
                      </w:r>
                    </w:p>
                    <w:p w:rsidR="00832B2C" w:rsidRPr="00B057B2" w:rsidRDefault="00832B2C" w:rsidP="00832B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</w:t>
                      </w:r>
                      <w:r w:rsidRPr="00345944">
                        <w:rPr>
                          <w:i/>
                        </w:rPr>
                        <w:t>onta klubberne i Danmark støtter de</w:t>
                      </w:r>
                      <w:r>
                        <w:rPr>
                          <w:i/>
                        </w:rPr>
                        <w:t xml:space="preserve"> store</w:t>
                      </w:r>
                      <w:r w:rsidRPr="00345944">
                        <w:rPr>
                          <w:i/>
                        </w:rPr>
                        <w:t xml:space="preserve"> internationale Zonta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345944">
                        <w:rPr>
                          <w:i/>
                        </w:rPr>
                        <w:t>projekter, men har også selvstændige</w:t>
                      </w:r>
                      <w:r>
                        <w:rPr>
                          <w:i/>
                        </w:rPr>
                        <w:t xml:space="preserve"> nationale og lokale projekter. </w:t>
                      </w:r>
                    </w:p>
                    <w:p w:rsidR="00832B2C" w:rsidRPr="00B057B2" w:rsidRDefault="00832B2C" w:rsidP="00832B2C">
                      <w:p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B057B2">
                        <w:rPr>
                          <w:i/>
                        </w:rPr>
                        <w:t>Internationalt blev i 2010-2012 uddelt 2.100.000 US$ til</w:t>
                      </w:r>
                      <w:r>
                        <w:rPr>
                          <w:i/>
                        </w:rPr>
                        <w:t>:</w:t>
                      </w:r>
                      <w:r w:rsidRPr="00B057B2">
                        <w:rPr>
                          <w:i/>
                        </w:rPr>
                        <w:t xml:space="preserve"> </w:t>
                      </w:r>
                    </w:p>
                    <w:p w:rsidR="00832B2C" w:rsidRPr="00B057B2" w:rsidRDefault="00832B2C" w:rsidP="00832B2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B057B2">
                        <w:rPr>
                          <w:i/>
                        </w:rPr>
                        <w:t>forebyggelse af HIV i Rwanda</w:t>
                      </w:r>
                    </w:p>
                    <w:p w:rsidR="00832B2C" w:rsidRPr="00B057B2" w:rsidRDefault="00832B2C" w:rsidP="00832B2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B057B2">
                        <w:rPr>
                          <w:i/>
                        </w:rPr>
                        <w:t>til at sikre byer for kvinder i Guatemala City og San Salvador</w:t>
                      </w:r>
                    </w:p>
                    <w:p w:rsidR="00832B2C" w:rsidRPr="00B057B2" w:rsidRDefault="00832B2C" w:rsidP="00832B2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B057B2">
                        <w:rPr>
                          <w:i/>
                        </w:rPr>
                        <w:t>til reduktion af fødselsskaden Fistula i Liberia</w:t>
                      </w:r>
                    </w:p>
                    <w:p w:rsidR="00832B2C" w:rsidRPr="00B057B2" w:rsidRDefault="00832B2C" w:rsidP="00832B2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i/>
                        </w:rPr>
                      </w:pPr>
                      <w:r w:rsidRPr="00B057B2">
                        <w:rPr>
                          <w:i/>
                        </w:rPr>
                        <w:t xml:space="preserve">til forebyggelse af vold mod kvinder i Cambodja og Haiti. </w:t>
                      </w:r>
                    </w:p>
                    <w:p w:rsidR="00832B2C" w:rsidRDefault="00832B2C" w:rsidP="00832B2C">
                      <w:pPr>
                        <w:rPr>
                          <w:i/>
                        </w:rPr>
                      </w:pPr>
                      <w:r w:rsidRPr="00B057B2">
                        <w:rPr>
                          <w:i/>
                        </w:rPr>
                        <w:t>Projekterne gennemføres i udviklingslande og lande under forandring i samarbejde med UNICEF¸ UNIFEM, UNFPA og andre anerkendte organisationer.</w:t>
                      </w:r>
                    </w:p>
                    <w:p w:rsidR="00832B2C" w:rsidRDefault="00832B2C" w:rsidP="00832B2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Herudover uddeles legater for ca. 340.000 US$.</w:t>
                      </w:r>
                    </w:p>
                    <w:p w:rsidR="00832B2C" w:rsidRPr="00B057B2" w:rsidRDefault="00832B2C" w:rsidP="00832B2C">
                      <w:pPr>
                        <w:rPr>
                          <w:i/>
                        </w:rPr>
                      </w:pPr>
                    </w:p>
                    <w:p w:rsidR="00832B2C" w:rsidRPr="00B55C9E" w:rsidRDefault="00832B2C" w:rsidP="00832B2C">
                      <w:r w:rsidRPr="00F34E65">
                        <w:rPr>
                          <w:b/>
                          <w:i/>
                        </w:rPr>
                        <w:t xml:space="preserve">Se i øvrigt </w:t>
                      </w:r>
                      <w:hyperlink r:id="rId20" w:history="1">
                        <w:r w:rsidRPr="003859F3">
                          <w:rPr>
                            <w:rStyle w:val="Hyperlink"/>
                            <w:b/>
                            <w:i/>
                          </w:rPr>
                          <w:t>www.zonta.dk</w:t>
                        </w:r>
                      </w:hyperlink>
                      <w:r>
                        <w:rPr>
                          <w:b/>
                          <w:i/>
                        </w:rPr>
                        <w:t xml:space="preserve">  </w:t>
                      </w:r>
                      <w:r w:rsidRPr="00F34E65">
                        <w:rPr>
                          <w:b/>
                          <w:i/>
                        </w:rPr>
                        <w:t xml:space="preserve">og </w:t>
                      </w:r>
                      <w:hyperlink r:id="rId21" w:history="1">
                        <w:r w:rsidRPr="003859F3">
                          <w:rPr>
                            <w:rStyle w:val="Hyperlink"/>
                            <w:b/>
                            <w:i/>
                          </w:rPr>
                          <w:t>www.zonta.org</w:t>
                        </w:r>
                      </w:hyperlink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832B2C" w:rsidRDefault="00832B2C" w:rsidP="00832B2C"/>
                  </w:txbxContent>
                </v:textbox>
              </v:shape>
            </w:pict>
          </mc:Fallback>
        </mc:AlternateContent>
      </w:r>
    </w:p>
    <w:p w:rsidR="00832B2C" w:rsidRDefault="00832B2C" w:rsidP="00160120">
      <w:pPr>
        <w:ind w:left="6520" w:right="-82" w:firstLine="1304"/>
        <w:jc w:val="right"/>
        <w:rPr>
          <w:rFonts w:ascii="Arial" w:hAnsi="Arial" w:cs="Arial"/>
          <w:b/>
          <w:color w:val="800000"/>
          <w:sz w:val="20"/>
          <w:szCs w:val="20"/>
        </w:rPr>
      </w:pPr>
    </w:p>
    <w:p w:rsidR="00160120" w:rsidRPr="000F2A4A" w:rsidRDefault="00160120" w:rsidP="00160120">
      <w:pPr>
        <w:ind w:left="6520" w:right="-82" w:firstLine="1304"/>
        <w:jc w:val="right"/>
        <w:rPr>
          <w:rFonts w:ascii="Arial" w:hAnsi="Arial" w:cs="Arial"/>
          <w:b/>
          <w:color w:val="800000"/>
          <w:sz w:val="20"/>
          <w:szCs w:val="20"/>
          <w:lang w:val="de-DE"/>
        </w:rPr>
      </w:pPr>
    </w:p>
    <w:sectPr w:rsidR="00160120" w:rsidRPr="000F2A4A" w:rsidSect="00D922D8">
      <w:footerReference w:type="default" r:id="rId22"/>
      <w:pgSz w:w="11906" w:h="16838"/>
      <w:pgMar w:top="720" w:right="720" w:bottom="720" w:left="720" w:header="3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1A0" w:rsidRDefault="002A51A0" w:rsidP="00DA3D7E">
      <w:r>
        <w:separator/>
      </w:r>
    </w:p>
  </w:endnote>
  <w:endnote w:type="continuationSeparator" w:id="0">
    <w:p w:rsidR="002A51A0" w:rsidRDefault="002A51A0" w:rsidP="00DA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 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7E" w:rsidRDefault="00DA3D7E">
    <w:pPr>
      <w:pStyle w:val="Sidefod"/>
    </w:pPr>
  </w:p>
  <w:p w:rsidR="00DA3D7E" w:rsidRDefault="00DA3D7E" w:rsidP="00DA3D7E">
    <w:pPr>
      <w:ind w:right="-82"/>
      <w:rPr>
        <w:rFonts w:ascii="Arial" w:hAnsi="Arial" w:cs="Arial"/>
        <w:b/>
        <w:color w:val="800000"/>
        <w:sz w:val="20"/>
        <w:szCs w:val="20"/>
      </w:rPr>
    </w:pPr>
  </w:p>
  <w:p w:rsidR="00DA3D7E" w:rsidRDefault="00DA3D7E" w:rsidP="00DA3D7E">
    <w:pPr>
      <w:ind w:right="-82"/>
      <w:rPr>
        <w:rFonts w:ascii="Arial" w:hAnsi="Arial" w:cs="Arial"/>
        <w:b/>
        <w:color w:val="800000"/>
        <w:sz w:val="20"/>
        <w:szCs w:val="20"/>
      </w:rPr>
    </w:pPr>
  </w:p>
  <w:sdt>
    <w:sdtPr>
      <w:id w:val="969169713"/>
      <w:placeholder>
        <w:docPart w:val="14E91E3E4455476FB5D527BA93DB7A95"/>
      </w:placeholder>
      <w:temporary/>
      <w:showingPlcHdr/>
    </w:sdtPr>
    <w:sdtEndPr/>
    <w:sdtContent>
      <w:p w:rsidR="004C1325" w:rsidRDefault="004C1325" w:rsidP="004C1325">
        <w:pPr>
          <w:pStyle w:val="Sidefod"/>
        </w:pPr>
        <w:r>
          <w:t>[Skriv tekst]</w:t>
        </w:r>
      </w:p>
    </w:sdtContent>
  </w:sdt>
  <w:p w:rsidR="00DA3D7E" w:rsidRDefault="00DA3D7E" w:rsidP="00DA3D7E">
    <w:pPr>
      <w:ind w:right="-82"/>
      <w:rPr>
        <w:rFonts w:ascii="Arial" w:hAnsi="Arial" w:cs="Arial"/>
        <w:b/>
        <w:color w:val="800000"/>
        <w:sz w:val="20"/>
        <w:szCs w:val="20"/>
      </w:rPr>
    </w:pPr>
  </w:p>
  <w:p w:rsidR="00DA3D7E" w:rsidRDefault="00DA3D7E" w:rsidP="00DA3D7E">
    <w:pPr>
      <w:ind w:right="-82"/>
      <w:rPr>
        <w:rFonts w:ascii="Arial" w:hAnsi="Arial" w:cs="Arial"/>
        <w:b/>
        <w:color w:val="800000"/>
        <w:sz w:val="20"/>
        <w:szCs w:val="20"/>
      </w:rPr>
    </w:pPr>
  </w:p>
  <w:p w:rsidR="00DA3D7E" w:rsidRDefault="00DA3D7E" w:rsidP="00DA3D7E">
    <w:pPr>
      <w:ind w:right="-82"/>
      <w:rPr>
        <w:rFonts w:ascii="Arial" w:hAnsi="Arial" w:cs="Arial"/>
        <w:b/>
        <w:color w:val="800000"/>
        <w:sz w:val="20"/>
        <w:szCs w:val="20"/>
      </w:rPr>
    </w:pPr>
  </w:p>
  <w:p w:rsidR="00DA3D7E" w:rsidRPr="00DA3D7E" w:rsidRDefault="00DA3D7E" w:rsidP="00DA3D7E">
    <w:pPr>
      <w:ind w:right="-82"/>
      <w:rPr>
        <w:rFonts w:ascii="Arial" w:hAnsi="Arial" w:cs="Arial"/>
        <w:b/>
        <w:color w:val="800000"/>
        <w:sz w:val="20"/>
        <w:szCs w:val="20"/>
      </w:rPr>
    </w:pPr>
  </w:p>
  <w:p w:rsidR="00DA3D7E" w:rsidRPr="00DA3D7E" w:rsidRDefault="00DA3D7E" w:rsidP="00DA3D7E">
    <w:pPr>
      <w:ind w:right="-82"/>
      <w:rPr>
        <w:rFonts w:ascii="Arial" w:hAnsi="Arial" w:cs="Arial"/>
        <w:b/>
        <w:color w:val="800000"/>
        <w:sz w:val="20"/>
        <w:szCs w:val="20"/>
      </w:rPr>
    </w:pPr>
  </w:p>
  <w:p w:rsidR="00D922D8" w:rsidRDefault="00D922D8" w:rsidP="00DA3D7E">
    <w:pPr>
      <w:pBdr>
        <w:top w:val="single" w:sz="4" w:space="1" w:color="FFCC00"/>
        <w:left w:val="single" w:sz="4" w:space="4" w:color="FFCC00"/>
        <w:bottom w:val="single" w:sz="4" w:space="1" w:color="FFCC00"/>
        <w:right w:val="single" w:sz="4" w:space="4" w:color="FFCC00"/>
      </w:pBdr>
      <w:ind w:right="-82"/>
      <w:jc w:val="center"/>
      <w:rPr>
        <w:rFonts w:ascii="Arial" w:hAnsi="Arial" w:cs="Arial"/>
        <w:b/>
        <w:color w:val="800000"/>
        <w:sz w:val="20"/>
        <w:szCs w:val="20"/>
        <w:lang w:val="de-DE"/>
      </w:rPr>
    </w:pPr>
  </w:p>
  <w:p w:rsidR="00D922D8" w:rsidRDefault="00D922D8" w:rsidP="00DA3D7E">
    <w:pPr>
      <w:pBdr>
        <w:top w:val="single" w:sz="4" w:space="1" w:color="FFCC00"/>
        <w:left w:val="single" w:sz="4" w:space="4" w:color="FFCC00"/>
        <w:bottom w:val="single" w:sz="4" w:space="1" w:color="FFCC00"/>
        <w:right w:val="single" w:sz="4" w:space="4" w:color="FFCC00"/>
      </w:pBdr>
      <w:ind w:right="-82"/>
      <w:jc w:val="center"/>
      <w:rPr>
        <w:rFonts w:ascii="Arial" w:hAnsi="Arial" w:cs="Arial"/>
        <w:b/>
        <w:color w:val="800000"/>
        <w:sz w:val="20"/>
        <w:szCs w:val="20"/>
        <w:lang w:val="de-DE"/>
      </w:rPr>
    </w:pPr>
  </w:p>
  <w:p w:rsidR="00D922D8" w:rsidRDefault="00D922D8" w:rsidP="00DA3D7E">
    <w:pPr>
      <w:pBdr>
        <w:top w:val="single" w:sz="4" w:space="1" w:color="FFCC00"/>
        <w:left w:val="single" w:sz="4" w:space="4" w:color="FFCC00"/>
        <w:bottom w:val="single" w:sz="4" w:space="1" w:color="FFCC00"/>
        <w:right w:val="single" w:sz="4" w:space="4" w:color="FFCC00"/>
      </w:pBdr>
      <w:ind w:right="-82"/>
      <w:jc w:val="center"/>
      <w:rPr>
        <w:rFonts w:ascii="Arial" w:hAnsi="Arial" w:cs="Arial"/>
        <w:b/>
        <w:color w:val="800000"/>
        <w:sz w:val="20"/>
        <w:szCs w:val="20"/>
        <w:lang w:val="de-DE"/>
      </w:rPr>
    </w:pPr>
  </w:p>
  <w:p w:rsidR="00D922D8" w:rsidRDefault="00D922D8" w:rsidP="00DA3D7E">
    <w:pPr>
      <w:pBdr>
        <w:top w:val="single" w:sz="4" w:space="1" w:color="FFCC00"/>
        <w:left w:val="single" w:sz="4" w:space="4" w:color="FFCC00"/>
        <w:bottom w:val="single" w:sz="4" w:space="1" w:color="FFCC00"/>
        <w:right w:val="single" w:sz="4" w:space="4" w:color="FFCC00"/>
      </w:pBdr>
      <w:ind w:right="-82"/>
      <w:jc w:val="center"/>
      <w:rPr>
        <w:rFonts w:ascii="Arial" w:hAnsi="Arial" w:cs="Arial"/>
        <w:b/>
        <w:color w:val="800000"/>
        <w:sz w:val="20"/>
        <w:szCs w:val="20"/>
        <w:lang w:val="de-DE"/>
      </w:rPr>
    </w:pPr>
  </w:p>
  <w:p w:rsidR="00081765" w:rsidRDefault="00081765" w:rsidP="00DA3D7E">
    <w:pPr>
      <w:pBdr>
        <w:top w:val="single" w:sz="4" w:space="1" w:color="FFCC00"/>
        <w:left w:val="single" w:sz="4" w:space="4" w:color="FFCC00"/>
        <w:bottom w:val="single" w:sz="4" w:space="1" w:color="FFCC00"/>
        <w:right w:val="single" w:sz="4" w:space="4" w:color="FFCC00"/>
      </w:pBdr>
      <w:ind w:right="-82"/>
      <w:jc w:val="center"/>
      <w:rPr>
        <w:rFonts w:ascii="Arial" w:hAnsi="Arial" w:cs="Arial"/>
        <w:b/>
        <w:color w:val="800000"/>
        <w:sz w:val="20"/>
        <w:szCs w:val="20"/>
        <w:lang w:val="de-DE"/>
      </w:rPr>
    </w:pPr>
  </w:p>
  <w:p w:rsidR="00081765" w:rsidRDefault="00081765" w:rsidP="00DA3D7E">
    <w:pPr>
      <w:pBdr>
        <w:top w:val="single" w:sz="4" w:space="1" w:color="FFCC00"/>
        <w:left w:val="single" w:sz="4" w:space="4" w:color="FFCC00"/>
        <w:bottom w:val="single" w:sz="4" w:space="1" w:color="FFCC00"/>
        <w:right w:val="single" w:sz="4" w:space="4" w:color="FFCC00"/>
      </w:pBdr>
      <w:ind w:right="-82"/>
      <w:jc w:val="center"/>
      <w:rPr>
        <w:rFonts w:ascii="Arial" w:hAnsi="Arial" w:cs="Arial"/>
        <w:b/>
        <w:color w:val="800000"/>
        <w:sz w:val="20"/>
        <w:szCs w:val="20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1A0" w:rsidRDefault="002A51A0" w:rsidP="00DA3D7E">
      <w:r>
        <w:separator/>
      </w:r>
    </w:p>
  </w:footnote>
  <w:footnote w:type="continuationSeparator" w:id="0">
    <w:p w:rsidR="002A51A0" w:rsidRDefault="002A51A0" w:rsidP="00DA3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052"/>
      </v:shape>
    </w:pict>
  </w:numPicBullet>
  <w:abstractNum w:abstractNumId="0">
    <w:nsid w:val="053C0522"/>
    <w:multiLevelType w:val="hybridMultilevel"/>
    <w:tmpl w:val="3280B7F2"/>
    <w:lvl w:ilvl="0" w:tplc="9C5E5416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">
    <w:nsid w:val="16E7524E"/>
    <w:multiLevelType w:val="hybridMultilevel"/>
    <w:tmpl w:val="A5CCF632"/>
    <w:lvl w:ilvl="0" w:tplc="68028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A27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A28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F24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966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8EB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8CF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28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E3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734E7B"/>
    <w:multiLevelType w:val="hybridMultilevel"/>
    <w:tmpl w:val="15107C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56856"/>
    <w:multiLevelType w:val="hybridMultilevel"/>
    <w:tmpl w:val="FAE49184"/>
    <w:lvl w:ilvl="0" w:tplc="040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A71E25"/>
    <w:multiLevelType w:val="hybridMultilevel"/>
    <w:tmpl w:val="3B5248C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E7477"/>
    <w:multiLevelType w:val="hybridMultilevel"/>
    <w:tmpl w:val="D0D043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43392F"/>
    <w:multiLevelType w:val="hybridMultilevel"/>
    <w:tmpl w:val="16EEFED4"/>
    <w:lvl w:ilvl="0" w:tplc="0406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37D761DF"/>
    <w:multiLevelType w:val="hybridMultilevel"/>
    <w:tmpl w:val="6ADA9F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E61F7"/>
    <w:multiLevelType w:val="hybridMultilevel"/>
    <w:tmpl w:val="35508C5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73FEF"/>
    <w:multiLevelType w:val="hybridMultilevel"/>
    <w:tmpl w:val="F3CC91E4"/>
    <w:lvl w:ilvl="0" w:tplc="040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23B05C4"/>
    <w:multiLevelType w:val="hybridMultilevel"/>
    <w:tmpl w:val="B26A3C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4D6129"/>
    <w:multiLevelType w:val="hybridMultilevel"/>
    <w:tmpl w:val="6D5030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00085"/>
    <w:multiLevelType w:val="hybridMultilevel"/>
    <w:tmpl w:val="40E05A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F7F6F"/>
    <w:multiLevelType w:val="hybridMultilevel"/>
    <w:tmpl w:val="62DAE198"/>
    <w:lvl w:ilvl="0" w:tplc="336874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686CB8"/>
    <w:multiLevelType w:val="hybridMultilevel"/>
    <w:tmpl w:val="D83E7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952954"/>
    <w:multiLevelType w:val="hybridMultilevel"/>
    <w:tmpl w:val="865850A4"/>
    <w:lvl w:ilvl="0" w:tplc="0406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6">
    <w:nsid w:val="6314510E"/>
    <w:multiLevelType w:val="hybridMultilevel"/>
    <w:tmpl w:val="9EFCBC98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A61F2B"/>
    <w:multiLevelType w:val="hybridMultilevel"/>
    <w:tmpl w:val="EF7270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9"/>
  </w:num>
  <w:num w:numId="5">
    <w:abstractNumId w:val="16"/>
  </w:num>
  <w:num w:numId="6">
    <w:abstractNumId w:val="12"/>
  </w:num>
  <w:num w:numId="7">
    <w:abstractNumId w:val="3"/>
  </w:num>
  <w:num w:numId="8">
    <w:abstractNumId w:val="2"/>
  </w:num>
  <w:num w:numId="9">
    <w:abstractNumId w:val="10"/>
  </w:num>
  <w:num w:numId="10">
    <w:abstractNumId w:val="17"/>
  </w:num>
  <w:num w:numId="11">
    <w:abstractNumId w:val="8"/>
  </w:num>
  <w:num w:numId="12">
    <w:abstractNumId w:val="6"/>
  </w:num>
  <w:num w:numId="13">
    <w:abstractNumId w:val="11"/>
  </w:num>
  <w:num w:numId="14">
    <w:abstractNumId w:val="14"/>
  </w:num>
  <w:num w:numId="15">
    <w:abstractNumId w:val="4"/>
  </w:num>
  <w:num w:numId="16">
    <w:abstractNumId w:val="1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364"/>
    <w:rsid w:val="0001312F"/>
    <w:rsid w:val="00037E68"/>
    <w:rsid w:val="00042425"/>
    <w:rsid w:val="000656A2"/>
    <w:rsid w:val="0007121A"/>
    <w:rsid w:val="00081765"/>
    <w:rsid w:val="000D04EC"/>
    <w:rsid w:val="000D756E"/>
    <w:rsid w:val="000D7EBF"/>
    <w:rsid w:val="000E3D03"/>
    <w:rsid w:val="000F2A4A"/>
    <w:rsid w:val="00134401"/>
    <w:rsid w:val="001364F5"/>
    <w:rsid w:val="0014271A"/>
    <w:rsid w:val="00160120"/>
    <w:rsid w:val="00161BA5"/>
    <w:rsid w:val="00182693"/>
    <w:rsid w:val="00196BD8"/>
    <w:rsid w:val="001A17BF"/>
    <w:rsid w:val="001B22BA"/>
    <w:rsid w:val="001B5010"/>
    <w:rsid w:val="001C2CDD"/>
    <w:rsid w:val="001C7364"/>
    <w:rsid w:val="001F6E29"/>
    <w:rsid w:val="00202661"/>
    <w:rsid w:val="00205956"/>
    <w:rsid w:val="002230CA"/>
    <w:rsid w:val="00224B30"/>
    <w:rsid w:val="002456B0"/>
    <w:rsid w:val="00253753"/>
    <w:rsid w:val="002538A0"/>
    <w:rsid w:val="002562C3"/>
    <w:rsid w:val="0027439F"/>
    <w:rsid w:val="00282CDD"/>
    <w:rsid w:val="00290855"/>
    <w:rsid w:val="002917C1"/>
    <w:rsid w:val="002A2597"/>
    <w:rsid w:val="002A3F70"/>
    <w:rsid w:val="002A51A0"/>
    <w:rsid w:val="002B64EE"/>
    <w:rsid w:val="002E1EEB"/>
    <w:rsid w:val="002E2BE0"/>
    <w:rsid w:val="00305BFB"/>
    <w:rsid w:val="003448EC"/>
    <w:rsid w:val="00352F1E"/>
    <w:rsid w:val="00364DAE"/>
    <w:rsid w:val="00385FB0"/>
    <w:rsid w:val="003B59EB"/>
    <w:rsid w:val="003F2285"/>
    <w:rsid w:val="004070BC"/>
    <w:rsid w:val="004132AA"/>
    <w:rsid w:val="00413DD4"/>
    <w:rsid w:val="00421C6F"/>
    <w:rsid w:val="00421EC7"/>
    <w:rsid w:val="0042444D"/>
    <w:rsid w:val="00424F09"/>
    <w:rsid w:val="0042558C"/>
    <w:rsid w:val="00430E8D"/>
    <w:rsid w:val="004433E8"/>
    <w:rsid w:val="00454203"/>
    <w:rsid w:val="00461B69"/>
    <w:rsid w:val="0046619B"/>
    <w:rsid w:val="0048291F"/>
    <w:rsid w:val="004A350A"/>
    <w:rsid w:val="004C1325"/>
    <w:rsid w:val="004D1D46"/>
    <w:rsid w:val="004E3A99"/>
    <w:rsid w:val="004F14FA"/>
    <w:rsid w:val="004F4AC2"/>
    <w:rsid w:val="004F5C9D"/>
    <w:rsid w:val="00512EEC"/>
    <w:rsid w:val="00513373"/>
    <w:rsid w:val="005231DC"/>
    <w:rsid w:val="00540EC3"/>
    <w:rsid w:val="0055666B"/>
    <w:rsid w:val="00564EFE"/>
    <w:rsid w:val="005850B3"/>
    <w:rsid w:val="00594899"/>
    <w:rsid w:val="005A765C"/>
    <w:rsid w:val="005B46E7"/>
    <w:rsid w:val="005D0285"/>
    <w:rsid w:val="005D3739"/>
    <w:rsid w:val="005E4633"/>
    <w:rsid w:val="005E6FCA"/>
    <w:rsid w:val="00601A7A"/>
    <w:rsid w:val="00635453"/>
    <w:rsid w:val="0063734F"/>
    <w:rsid w:val="006633B3"/>
    <w:rsid w:val="00695AB5"/>
    <w:rsid w:val="006A6D66"/>
    <w:rsid w:val="006B1033"/>
    <w:rsid w:val="006B694A"/>
    <w:rsid w:val="006B7795"/>
    <w:rsid w:val="006C78D7"/>
    <w:rsid w:val="006D3B8F"/>
    <w:rsid w:val="006D7095"/>
    <w:rsid w:val="006E488B"/>
    <w:rsid w:val="006F3045"/>
    <w:rsid w:val="006F3B8B"/>
    <w:rsid w:val="007029E6"/>
    <w:rsid w:val="0071031A"/>
    <w:rsid w:val="00760CD6"/>
    <w:rsid w:val="007703B7"/>
    <w:rsid w:val="007C5298"/>
    <w:rsid w:val="007C6367"/>
    <w:rsid w:val="007D04A3"/>
    <w:rsid w:val="007D3DB0"/>
    <w:rsid w:val="007E1552"/>
    <w:rsid w:val="00812214"/>
    <w:rsid w:val="008134C4"/>
    <w:rsid w:val="00821290"/>
    <w:rsid w:val="00826066"/>
    <w:rsid w:val="00832B2C"/>
    <w:rsid w:val="00833348"/>
    <w:rsid w:val="00861BB3"/>
    <w:rsid w:val="00871992"/>
    <w:rsid w:val="00873391"/>
    <w:rsid w:val="008918CB"/>
    <w:rsid w:val="0089450A"/>
    <w:rsid w:val="008B0D10"/>
    <w:rsid w:val="008B264C"/>
    <w:rsid w:val="008C1FF1"/>
    <w:rsid w:val="00907328"/>
    <w:rsid w:val="009121E8"/>
    <w:rsid w:val="00930F39"/>
    <w:rsid w:val="00963A18"/>
    <w:rsid w:val="00970595"/>
    <w:rsid w:val="00996341"/>
    <w:rsid w:val="009A25CD"/>
    <w:rsid w:val="009A6B82"/>
    <w:rsid w:val="009B2330"/>
    <w:rsid w:val="009B38FF"/>
    <w:rsid w:val="009B4CA8"/>
    <w:rsid w:val="009C063F"/>
    <w:rsid w:val="009D295F"/>
    <w:rsid w:val="009D5809"/>
    <w:rsid w:val="009D66FF"/>
    <w:rsid w:val="009F7531"/>
    <w:rsid w:val="00A07228"/>
    <w:rsid w:val="00A13C32"/>
    <w:rsid w:val="00A21520"/>
    <w:rsid w:val="00A3146D"/>
    <w:rsid w:val="00A3759C"/>
    <w:rsid w:val="00A41680"/>
    <w:rsid w:val="00A455B3"/>
    <w:rsid w:val="00A73412"/>
    <w:rsid w:val="00A74503"/>
    <w:rsid w:val="00A777D6"/>
    <w:rsid w:val="00A80FDF"/>
    <w:rsid w:val="00A83C1B"/>
    <w:rsid w:val="00A85DBA"/>
    <w:rsid w:val="00AC3118"/>
    <w:rsid w:val="00AC71DF"/>
    <w:rsid w:val="00AD2981"/>
    <w:rsid w:val="00AE1F00"/>
    <w:rsid w:val="00AE7859"/>
    <w:rsid w:val="00AF184B"/>
    <w:rsid w:val="00AF3893"/>
    <w:rsid w:val="00B048B6"/>
    <w:rsid w:val="00B13C17"/>
    <w:rsid w:val="00B17306"/>
    <w:rsid w:val="00B2713B"/>
    <w:rsid w:val="00B473AE"/>
    <w:rsid w:val="00B53731"/>
    <w:rsid w:val="00B54F1B"/>
    <w:rsid w:val="00B570EC"/>
    <w:rsid w:val="00B5765E"/>
    <w:rsid w:val="00B57806"/>
    <w:rsid w:val="00B6724B"/>
    <w:rsid w:val="00BA10A8"/>
    <w:rsid w:val="00BA556F"/>
    <w:rsid w:val="00BB4B5E"/>
    <w:rsid w:val="00BC18A1"/>
    <w:rsid w:val="00BC7CE5"/>
    <w:rsid w:val="00BE0589"/>
    <w:rsid w:val="00BE24F9"/>
    <w:rsid w:val="00BE3E6B"/>
    <w:rsid w:val="00BE7E1E"/>
    <w:rsid w:val="00BF1011"/>
    <w:rsid w:val="00C00DB9"/>
    <w:rsid w:val="00C04E3E"/>
    <w:rsid w:val="00C07201"/>
    <w:rsid w:val="00C16ACA"/>
    <w:rsid w:val="00C1770E"/>
    <w:rsid w:val="00C35CA9"/>
    <w:rsid w:val="00C426B8"/>
    <w:rsid w:val="00C47FF2"/>
    <w:rsid w:val="00C53D6F"/>
    <w:rsid w:val="00C629D8"/>
    <w:rsid w:val="00C744E8"/>
    <w:rsid w:val="00C84193"/>
    <w:rsid w:val="00C8553F"/>
    <w:rsid w:val="00C87101"/>
    <w:rsid w:val="00C87C3A"/>
    <w:rsid w:val="00C91ED4"/>
    <w:rsid w:val="00C945E8"/>
    <w:rsid w:val="00C94DBA"/>
    <w:rsid w:val="00CA5497"/>
    <w:rsid w:val="00CA6504"/>
    <w:rsid w:val="00CD3CFC"/>
    <w:rsid w:val="00CD47CF"/>
    <w:rsid w:val="00D06BFC"/>
    <w:rsid w:val="00D14449"/>
    <w:rsid w:val="00D234A1"/>
    <w:rsid w:val="00D31017"/>
    <w:rsid w:val="00D429DA"/>
    <w:rsid w:val="00D7755A"/>
    <w:rsid w:val="00D8106E"/>
    <w:rsid w:val="00D91D11"/>
    <w:rsid w:val="00D922D8"/>
    <w:rsid w:val="00DA3D7E"/>
    <w:rsid w:val="00DA7F9A"/>
    <w:rsid w:val="00DB136B"/>
    <w:rsid w:val="00DB457F"/>
    <w:rsid w:val="00DB48FB"/>
    <w:rsid w:val="00DF7BE3"/>
    <w:rsid w:val="00E15307"/>
    <w:rsid w:val="00E173E5"/>
    <w:rsid w:val="00E3196F"/>
    <w:rsid w:val="00E34A33"/>
    <w:rsid w:val="00E40900"/>
    <w:rsid w:val="00E70C01"/>
    <w:rsid w:val="00E70EE0"/>
    <w:rsid w:val="00E73CA5"/>
    <w:rsid w:val="00E968A8"/>
    <w:rsid w:val="00EA0FC6"/>
    <w:rsid w:val="00EA5814"/>
    <w:rsid w:val="00EA6704"/>
    <w:rsid w:val="00EB095F"/>
    <w:rsid w:val="00EB3F4E"/>
    <w:rsid w:val="00EB737A"/>
    <w:rsid w:val="00EC0246"/>
    <w:rsid w:val="00EE6F28"/>
    <w:rsid w:val="00EF1FBA"/>
    <w:rsid w:val="00F1412A"/>
    <w:rsid w:val="00F2329B"/>
    <w:rsid w:val="00F26C92"/>
    <w:rsid w:val="00F677D9"/>
    <w:rsid w:val="00F7379E"/>
    <w:rsid w:val="00FA24AC"/>
    <w:rsid w:val="00FB6424"/>
    <w:rsid w:val="00FC10D9"/>
    <w:rsid w:val="00FD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63A1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3734F"/>
    <w:pPr>
      <w:ind w:left="720"/>
      <w:contextualSpacing/>
    </w:pPr>
  </w:style>
  <w:style w:type="character" w:styleId="Hyperlink">
    <w:name w:val="Hyperlink"/>
    <w:rsid w:val="001C7364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C736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C7364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63A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8134C4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DA3D7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A3D7E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DA3D7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A3D7E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19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63A1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3734F"/>
    <w:pPr>
      <w:ind w:left="720"/>
      <w:contextualSpacing/>
    </w:pPr>
  </w:style>
  <w:style w:type="character" w:styleId="Hyperlink">
    <w:name w:val="Hyperlink"/>
    <w:rsid w:val="001C7364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C736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C7364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63A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8134C4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DA3D7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A3D7E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DA3D7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A3D7E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19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775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2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2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0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0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9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10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56996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13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62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8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10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72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hyperlink" Target="http://www.zonta.d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zonta.or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oebjerg@oncable.dk" TargetMode="External"/><Relationship Id="rId17" Type="http://schemas.openxmlformats.org/officeDocument/2006/relationships/hyperlink" Target="mailto:soebjerg@oncable.d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zonta-district13.org" TargetMode="External"/><Relationship Id="rId20" Type="http://schemas.openxmlformats.org/officeDocument/2006/relationships/hyperlink" Target="http://www.zonta.d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onta-district13.org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www.zonta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zonta.org" TargetMode="External"/><Relationship Id="rId19" Type="http://schemas.openxmlformats.org/officeDocument/2006/relationships/hyperlink" Target="http://www.zont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onta.dk" TargetMode="External"/><Relationship Id="rId14" Type="http://schemas.openxmlformats.org/officeDocument/2006/relationships/hyperlink" Target="http://www.zonta.dk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E91E3E4455476FB5D527BA93DB7A9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53BCCC-3511-493A-91D2-395415990683}"/>
      </w:docPartPr>
      <w:docPartBody>
        <w:p w:rsidR="00725820" w:rsidRDefault="008A162E" w:rsidP="008A162E">
          <w:pPr>
            <w:pStyle w:val="14E91E3E4455476FB5D527BA93DB7A95"/>
          </w:pPr>
          <w:r>
            <w:t>[Skriv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 Regular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2E"/>
    <w:rsid w:val="00022B6B"/>
    <w:rsid w:val="0012525E"/>
    <w:rsid w:val="00153209"/>
    <w:rsid w:val="001A392D"/>
    <w:rsid w:val="00254052"/>
    <w:rsid w:val="002E0A48"/>
    <w:rsid w:val="003A5C18"/>
    <w:rsid w:val="003E121A"/>
    <w:rsid w:val="004338F8"/>
    <w:rsid w:val="00456CE0"/>
    <w:rsid w:val="004F7BF5"/>
    <w:rsid w:val="00552A74"/>
    <w:rsid w:val="005A128E"/>
    <w:rsid w:val="005D5E59"/>
    <w:rsid w:val="005F382D"/>
    <w:rsid w:val="006505D1"/>
    <w:rsid w:val="006B3B5A"/>
    <w:rsid w:val="006F4578"/>
    <w:rsid w:val="00725820"/>
    <w:rsid w:val="007342E9"/>
    <w:rsid w:val="0076571D"/>
    <w:rsid w:val="00775E58"/>
    <w:rsid w:val="007E056E"/>
    <w:rsid w:val="008048F3"/>
    <w:rsid w:val="008070BC"/>
    <w:rsid w:val="008A162E"/>
    <w:rsid w:val="00974349"/>
    <w:rsid w:val="00AF035C"/>
    <w:rsid w:val="00B64715"/>
    <w:rsid w:val="00B857CD"/>
    <w:rsid w:val="00BA36CD"/>
    <w:rsid w:val="00BA4F81"/>
    <w:rsid w:val="00C033CB"/>
    <w:rsid w:val="00C51568"/>
    <w:rsid w:val="00C85D03"/>
    <w:rsid w:val="00D929DB"/>
    <w:rsid w:val="00F60B8D"/>
    <w:rsid w:val="00FA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8402044A878493D849AE630003BA051">
    <w:name w:val="18402044A878493D849AE630003BA051"/>
    <w:rsid w:val="008A162E"/>
  </w:style>
  <w:style w:type="paragraph" w:customStyle="1" w:styleId="14E91E3E4455476FB5D527BA93DB7A95">
    <w:name w:val="14E91E3E4455476FB5D527BA93DB7A95"/>
    <w:rsid w:val="008A162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8402044A878493D849AE630003BA051">
    <w:name w:val="18402044A878493D849AE630003BA051"/>
    <w:rsid w:val="008A162E"/>
  </w:style>
  <w:style w:type="paragraph" w:customStyle="1" w:styleId="14E91E3E4455476FB5D527BA93DB7A95">
    <w:name w:val="14E91E3E4455476FB5D527BA93DB7A95"/>
    <w:rsid w:val="008A16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Sjællandske Medier A/S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Inge-Lise Søbjerg</dc:creator>
  <cp:lastModifiedBy>Marianne Due</cp:lastModifiedBy>
  <cp:revision>2</cp:revision>
  <cp:lastPrinted>2016-11-13T18:50:00Z</cp:lastPrinted>
  <dcterms:created xsi:type="dcterms:W3CDTF">2016-11-17T07:33:00Z</dcterms:created>
  <dcterms:modified xsi:type="dcterms:W3CDTF">2016-11-17T07:33:00Z</dcterms:modified>
</cp:coreProperties>
</file>